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F3B5C" w14:textId="5D45C909" w:rsidR="00DD5C6D" w:rsidRDefault="00927566" w:rsidP="00EC2A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5260B" wp14:editId="0B03D974">
                <wp:simplePos x="0" y="0"/>
                <wp:positionH relativeFrom="column">
                  <wp:posOffset>5747495</wp:posOffset>
                </wp:positionH>
                <wp:positionV relativeFrom="paragraph">
                  <wp:posOffset>440165</wp:posOffset>
                </wp:positionV>
                <wp:extent cx="2631440" cy="790575"/>
                <wp:effectExtent l="38100" t="0" r="16510" b="80962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790575"/>
                        </a:xfrm>
                        <a:prstGeom prst="wedgeRoundRectCallout">
                          <a:avLst>
                            <a:gd name="adj1" fmla="val -50417"/>
                            <a:gd name="adj2" fmla="val 1436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B9603" w14:textId="77A36361" w:rsidR="00737D33" w:rsidRPr="00BF0762" w:rsidRDefault="00927566" w:rsidP="009275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Działk</w:t>
                            </w:r>
                            <w:r w:rsidR="00EC2A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119/</w:t>
                            </w:r>
                            <w:r w:rsidR="00EC2A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E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716E7B3" w14:textId="45086A7B" w:rsidR="00927566" w:rsidRPr="00BF0762" w:rsidRDefault="007E7D05" w:rsidP="009275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7566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obr.</w:t>
                            </w: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7E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26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452.55pt;margin-top:34.65pt;width:207.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" adj="-90,41833" fillcolor="white [3201]" strokecolor="black [3200]" strokeweight="1pt">
                <v:textbox>
                  <w:txbxContent>
                    <w:p w14:paraId="64DB9603" w14:textId="77A36361" w:rsidR="00737D33" w:rsidRPr="00BF0762" w:rsidRDefault="00927566" w:rsidP="009275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Działk</w:t>
                      </w:r>
                      <w:r w:rsidR="00EC2A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nr</w:t>
                      </w:r>
                      <w:r w:rsidR="007E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119/</w:t>
                      </w:r>
                      <w:r w:rsidR="00EC2A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E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 w14:paraId="5716E7B3" w14:textId="45086A7B" w:rsidR="00927566" w:rsidRPr="00BF0762" w:rsidRDefault="007E7D05" w:rsidP="009275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27566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obr.</w:t>
                      </w: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="007E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 w:rsidR="00EC2A92">
        <w:rPr>
          <w:noProof/>
        </w:rPr>
        <w:drawing>
          <wp:inline distT="0" distB="0" distL="0" distR="0" wp14:anchorId="593E41A0" wp14:editId="7FFE397E">
            <wp:extent cx="8395335" cy="576072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-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53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D90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D0F61"/>
    <w:rsid w:val="007179DF"/>
    <w:rsid w:val="00737D33"/>
    <w:rsid w:val="00790251"/>
    <w:rsid w:val="007E4A33"/>
    <w:rsid w:val="007E7D05"/>
    <w:rsid w:val="00927566"/>
    <w:rsid w:val="00BF0762"/>
    <w:rsid w:val="00D902E4"/>
    <w:rsid w:val="00DD5C6D"/>
    <w:rsid w:val="00E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CAB2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EF46-8020-4B0A-A6EB-0CF32973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11</cp:revision>
  <dcterms:created xsi:type="dcterms:W3CDTF">2017-09-08T06:53:00Z</dcterms:created>
  <dcterms:modified xsi:type="dcterms:W3CDTF">2020-05-22T07:48:00Z</dcterms:modified>
</cp:coreProperties>
</file>